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3E628A" w14:paraId="0DDBFD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24EF25C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49B488C4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</w:tcPr>
          <w:p w14:paraId="2DEF9CC6" w14:textId="77777777" w:rsidR="003E628A" w:rsidRDefault="003E628A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C5E1C0A" w14:textId="77777777" w:rsidR="003E628A" w:rsidRDefault="003E628A">
            <w:pPr>
              <w:pStyle w:val="EMPTYCELLSTYLE"/>
            </w:pPr>
          </w:p>
        </w:tc>
        <w:tc>
          <w:tcPr>
            <w:tcW w:w="320" w:type="dxa"/>
          </w:tcPr>
          <w:p w14:paraId="216689BF" w14:textId="77777777" w:rsidR="003E628A" w:rsidRDefault="003E628A">
            <w:pPr>
              <w:pStyle w:val="EMPTYCELLSTYLE"/>
            </w:pPr>
          </w:p>
        </w:tc>
        <w:tc>
          <w:tcPr>
            <w:tcW w:w="780" w:type="dxa"/>
          </w:tcPr>
          <w:p w14:paraId="75BF1D41" w14:textId="77777777" w:rsidR="003E628A" w:rsidRDefault="003E628A">
            <w:pPr>
              <w:pStyle w:val="EMPTYCELLSTYLE"/>
            </w:pPr>
          </w:p>
        </w:tc>
        <w:tc>
          <w:tcPr>
            <w:tcW w:w="1020" w:type="dxa"/>
          </w:tcPr>
          <w:p w14:paraId="3FD241A5" w14:textId="77777777" w:rsidR="003E628A" w:rsidRDefault="003E628A">
            <w:pPr>
              <w:pStyle w:val="EMPTYCELLSTYLE"/>
            </w:pPr>
          </w:p>
        </w:tc>
        <w:tc>
          <w:tcPr>
            <w:tcW w:w="80" w:type="dxa"/>
          </w:tcPr>
          <w:p w14:paraId="002D3AA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230A941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FDA1B78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D5CD8A8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1DF08DD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07EE8E5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0FB966F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56B0006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90C2DC2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23444A1D" w14:textId="77777777" w:rsidR="003E628A" w:rsidRDefault="003E628A">
            <w:pPr>
              <w:pStyle w:val="EMPTYCELLSTYLE"/>
            </w:pPr>
          </w:p>
        </w:tc>
      </w:tr>
      <w:tr w:rsidR="003E628A" w14:paraId="5E4DAEE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BA53F79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1D80EB29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</w:tcPr>
          <w:p w14:paraId="75CA5471" w14:textId="77777777" w:rsidR="003E628A" w:rsidRDefault="003E628A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E165701" w14:textId="77777777" w:rsidR="003E628A" w:rsidRDefault="003E628A">
            <w:pPr>
              <w:pStyle w:val="EMPTYCELLSTYLE"/>
            </w:pPr>
          </w:p>
        </w:tc>
        <w:tc>
          <w:tcPr>
            <w:tcW w:w="320" w:type="dxa"/>
          </w:tcPr>
          <w:p w14:paraId="6A14A730" w14:textId="77777777" w:rsidR="003E628A" w:rsidRDefault="003E628A">
            <w:pPr>
              <w:pStyle w:val="EMPTYCELLSTYLE"/>
            </w:pPr>
          </w:p>
        </w:tc>
        <w:tc>
          <w:tcPr>
            <w:tcW w:w="780" w:type="dxa"/>
          </w:tcPr>
          <w:p w14:paraId="355ED6F2" w14:textId="77777777" w:rsidR="003E628A" w:rsidRDefault="003E628A">
            <w:pPr>
              <w:pStyle w:val="EMPTYCELLSTYLE"/>
            </w:pPr>
          </w:p>
        </w:tc>
        <w:tc>
          <w:tcPr>
            <w:tcW w:w="1020" w:type="dxa"/>
          </w:tcPr>
          <w:p w14:paraId="1268DB15" w14:textId="77777777" w:rsidR="003E628A" w:rsidRDefault="003E628A">
            <w:pPr>
              <w:pStyle w:val="EMPTYCELLSTYLE"/>
            </w:pPr>
          </w:p>
        </w:tc>
        <w:tc>
          <w:tcPr>
            <w:tcW w:w="80" w:type="dxa"/>
          </w:tcPr>
          <w:p w14:paraId="5BA96DF3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DEBDB65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2C4C7C8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D52CBF2" w14:textId="77777777" w:rsidR="003E628A" w:rsidRDefault="003E628A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C886" w14:textId="77777777" w:rsidR="003E628A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E278CB4" w14:textId="77777777" w:rsidR="003E628A" w:rsidRDefault="003E628A">
            <w:pPr>
              <w:pStyle w:val="EMPTYCELLSTYLE"/>
            </w:pPr>
          </w:p>
        </w:tc>
      </w:tr>
      <w:tr w:rsidR="003E628A" w14:paraId="48AFFEA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53CBC9F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661D09A2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</w:tcPr>
          <w:p w14:paraId="03077EF2" w14:textId="77777777" w:rsidR="003E628A" w:rsidRDefault="003E628A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19DBD64" w14:textId="77777777" w:rsidR="003E628A" w:rsidRDefault="003E628A">
            <w:pPr>
              <w:pStyle w:val="EMPTYCELLSTYLE"/>
            </w:pPr>
          </w:p>
        </w:tc>
        <w:tc>
          <w:tcPr>
            <w:tcW w:w="320" w:type="dxa"/>
          </w:tcPr>
          <w:p w14:paraId="2B777701" w14:textId="77777777" w:rsidR="003E628A" w:rsidRDefault="003E628A">
            <w:pPr>
              <w:pStyle w:val="EMPTYCELLSTYLE"/>
            </w:pPr>
          </w:p>
        </w:tc>
        <w:tc>
          <w:tcPr>
            <w:tcW w:w="780" w:type="dxa"/>
          </w:tcPr>
          <w:p w14:paraId="211D2B65" w14:textId="77777777" w:rsidR="003E628A" w:rsidRDefault="003E628A">
            <w:pPr>
              <w:pStyle w:val="EMPTYCELLSTYLE"/>
            </w:pPr>
          </w:p>
        </w:tc>
        <w:tc>
          <w:tcPr>
            <w:tcW w:w="1020" w:type="dxa"/>
          </w:tcPr>
          <w:p w14:paraId="771686D9" w14:textId="77777777" w:rsidR="003E628A" w:rsidRDefault="003E628A">
            <w:pPr>
              <w:pStyle w:val="EMPTYCELLSTYLE"/>
            </w:pPr>
          </w:p>
        </w:tc>
        <w:tc>
          <w:tcPr>
            <w:tcW w:w="80" w:type="dxa"/>
          </w:tcPr>
          <w:p w14:paraId="364025C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5F5E8F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5F7CD08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1E81A2AC" w14:textId="77777777" w:rsidR="003E628A" w:rsidRDefault="003E628A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5023" w14:textId="77777777" w:rsidR="003E628A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14:paraId="33F13CA3" w14:textId="77777777" w:rsidR="003E628A" w:rsidRDefault="003E628A">
            <w:pPr>
              <w:pStyle w:val="EMPTYCELLSTYLE"/>
            </w:pPr>
          </w:p>
        </w:tc>
      </w:tr>
      <w:tr w:rsidR="003E628A" w14:paraId="7D99AAC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22C9F4F0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569B" w14:textId="77777777" w:rsidR="003E628A" w:rsidRDefault="00000000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BF553B9" w14:textId="77777777" w:rsidR="003E628A" w:rsidRDefault="003E628A">
            <w:pPr>
              <w:pStyle w:val="EMPTYCELLSTYLE"/>
            </w:pPr>
          </w:p>
        </w:tc>
      </w:tr>
      <w:tr w:rsidR="003E628A" w14:paraId="00913B0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0B38CA6B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1AC1" w14:textId="77777777" w:rsidR="003E628A" w:rsidRDefault="00000000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14:paraId="2AA11437" w14:textId="77777777" w:rsidR="003E628A" w:rsidRDefault="003E628A">
            <w:pPr>
              <w:pStyle w:val="EMPTYCELLSTYLE"/>
            </w:pPr>
          </w:p>
        </w:tc>
      </w:tr>
      <w:tr w:rsidR="003E628A" w14:paraId="55815EC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E91519B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F482A7" w14:textId="77777777" w:rsidR="003E628A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44E95B" w14:textId="77777777" w:rsidR="003E628A" w:rsidRDefault="00000000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B913BC" w14:textId="77777777" w:rsidR="003E628A" w:rsidRDefault="00000000">
            <w:r>
              <w:t>Департамент  соціального захисту населення Полтавської обласної державної адміністрації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36FEAB" w14:textId="77777777" w:rsidR="003E628A" w:rsidRDefault="00000000">
            <w:pPr>
              <w:jc w:val="center"/>
            </w:pPr>
            <w:r>
              <w:t>03195234</w:t>
            </w:r>
          </w:p>
        </w:tc>
        <w:tc>
          <w:tcPr>
            <w:tcW w:w="400" w:type="dxa"/>
          </w:tcPr>
          <w:p w14:paraId="43D4CB20" w14:textId="77777777" w:rsidR="003E628A" w:rsidRDefault="003E628A">
            <w:pPr>
              <w:pStyle w:val="EMPTYCELLSTYLE"/>
            </w:pPr>
          </w:p>
        </w:tc>
      </w:tr>
      <w:tr w:rsidR="003E628A" w14:paraId="3BB017C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F1D84BB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0A79D99F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F9E5A83" w14:textId="77777777" w:rsidR="003E628A" w:rsidRDefault="0000000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90344CE" w14:textId="77777777" w:rsidR="003E628A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D737E5D" w14:textId="77777777" w:rsidR="003E628A" w:rsidRDefault="0000000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2C35C13" w14:textId="77777777" w:rsidR="003E628A" w:rsidRDefault="003E628A">
            <w:pPr>
              <w:pStyle w:val="EMPTYCELLSTYLE"/>
            </w:pPr>
          </w:p>
        </w:tc>
      </w:tr>
      <w:tr w:rsidR="003E628A" w14:paraId="212D832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D8CDCB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FC7E39" w14:textId="77777777" w:rsidR="003E628A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832275" w14:textId="77777777" w:rsidR="003E628A" w:rsidRDefault="00000000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CD9C7F" w14:textId="77777777" w:rsidR="003E628A" w:rsidRDefault="00000000">
            <w:r>
              <w:t>Департамент  соціального захисту населення Полтавської обласної державної адміністрації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F9A49B" w14:textId="77777777" w:rsidR="003E628A" w:rsidRDefault="00000000">
            <w:pPr>
              <w:jc w:val="center"/>
            </w:pPr>
            <w:r>
              <w:t>03195234</w:t>
            </w:r>
          </w:p>
        </w:tc>
        <w:tc>
          <w:tcPr>
            <w:tcW w:w="400" w:type="dxa"/>
          </w:tcPr>
          <w:p w14:paraId="432C9A70" w14:textId="77777777" w:rsidR="003E628A" w:rsidRDefault="003E628A">
            <w:pPr>
              <w:pStyle w:val="EMPTYCELLSTYLE"/>
            </w:pPr>
          </w:p>
        </w:tc>
      </w:tr>
      <w:tr w:rsidR="003E628A" w14:paraId="7FCE4F5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A0CEEB7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0D2EDF3D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A36EB32" w14:textId="77777777" w:rsidR="003E628A" w:rsidRDefault="0000000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7E9B44F" w14:textId="77777777" w:rsidR="003E628A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BB6F7B1" w14:textId="77777777" w:rsidR="003E628A" w:rsidRDefault="0000000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5491599" w14:textId="77777777" w:rsidR="003E628A" w:rsidRDefault="003E628A">
            <w:pPr>
              <w:pStyle w:val="EMPTYCELLSTYLE"/>
            </w:pPr>
          </w:p>
        </w:tc>
      </w:tr>
      <w:tr w:rsidR="003E628A" w14:paraId="4A40F4F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28C5D43B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6BB460" w14:textId="77777777" w:rsidR="003E628A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F391A7" w14:textId="77777777" w:rsidR="003E628A" w:rsidRDefault="00000000">
            <w:pPr>
              <w:jc w:val="center"/>
            </w:pPr>
            <w:r>
              <w:rPr>
                <w:b/>
              </w:rPr>
              <w:t>0813171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279826" w14:textId="77777777" w:rsidR="003E628A" w:rsidRDefault="00000000">
            <w:pPr>
              <w:jc w:val="center"/>
            </w:pPr>
            <w:r>
              <w:t>3171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04B388" w14:textId="77777777" w:rsidR="003E628A" w:rsidRDefault="00000000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85E6C" w14:textId="77777777" w:rsidR="003E628A" w:rsidRDefault="00000000">
            <w:pPr>
              <w:ind w:left="60"/>
              <w:jc w:val="both"/>
            </w:pPr>
            <w: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FB0C02" w14:textId="77777777" w:rsidR="003E628A" w:rsidRDefault="00000000">
            <w:pPr>
              <w:jc w:val="center"/>
            </w:pPr>
            <w:r>
              <w:t>1610000000</w:t>
            </w:r>
          </w:p>
        </w:tc>
        <w:tc>
          <w:tcPr>
            <w:tcW w:w="400" w:type="dxa"/>
          </w:tcPr>
          <w:p w14:paraId="72087A19" w14:textId="77777777" w:rsidR="003E628A" w:rsidRDefault="003E628A">
            <w:pPr>
              <w:pStyle w:val="EMPTYCELLSTYLE"/>
            </w:pPr>
          </w:p>
        </w:tc>
      </w:tr>
      <w:tr w:rsidR="003E628A" w14:paraId="2DDDF74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9026027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2B2F8964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9745" w14:textId="77777777" w:rsidR="003E628A" w:rsidRDefault="0000000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1904" w14:textId="77777777" w:rsidR="003E628A" w:rsidRDefault="0000000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9E52" w14:textId="77777777" w:rsidR="003E628A" w:rsidRDefault="0000000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90E5" w14:textId="77777777" w:rsidR="003E628A" w:rsidRDefault="0000000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8A9F" w14:textId="77777777" w:rsidR="003E628A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32D198C1" w14:textId="77777777" w:rsidR="003E628A" w:rsidRDefault="003E628A">
            <w:pPr>
              <w:pStyle w:val="EMPTYCELLSTYLE"/>
            </w:pPr>
          </w:p>
        </w:tc>
      </w:tr>
      <w:tr w:rsidR="003E628A" w14:paraId="6893963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7648253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8155" w14:textId="77777777" w:rsidR="003E628A" w:rsidRDefault="00000000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63B66D7F" w14:textId="77777777" w:rsidR="003E628A" w:rsidRDefault="003E628A">
            <w:pPr>
              <w:pStyle w:val="EMPTYCELLSTYLE"/>
            </w:pPr>
          </w:p>
        </w:tc>
      </w:tr>
      <w:tr w:rsidR="003E628A" w14:paraId="7F3F549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0F7EB6C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3D5D" w14:textId="77777777" w:rsidR="003E628A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FC4A" w14:textId="77777777" w:rsidR="003E628A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10289095" w14:textId="77777777" w:rsidR="003E628A" w:rsidRDefault="003E628A">
            <w:pPr>
              <w:pStyle w:val="EMPTYCELLSTYLE"/>
            </w:pPr>
          </w:p>
        </w:tc>
      </w:tr>
      <w:tr w:rsidR="003E628A" w14:paraId="4C4E0F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B9DAC27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23919" w14:textId="77777777" w:rsidR="003E628A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54142" w14:textId="77777777" w:rsidR="003E628A" w:rsidRDefault="00000000">
            <w:pPr>
              <w:ind w:left="60"/>
            </w:pPr>
            <w:r>
              <w:t>Забезпечення ефективної державної соціальної підтримки осіб з інвалідністю</w:t>
            </w:r>
          </w:p>
        </w:tc>
        <w:tc>
          <w:tcPr>
            <w:tcW w:w="400" w:type="dxa"/>
          </w:tcPr>
          <w:p w14:paraId="1B955E44" w14:textId="77777777" w:rsidR="003E628A" w:rsidRDefault="003E628A">
            <w:pPr>
              <w:pStyle w:val="EMPTYCELLSTYLE"/>
            </w:pPr>
          </w:p>
        </w:tc>
      </w:tr>
      <w:tr w:rsidR="003E628A" w14:paraId="62C08A3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9BB2EF1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B302" w14:textId="77777777" w:rsidR="003E628A" w:rsidRDefault="00000000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48543D4D" w14:textId="77777777" w:rsidR="003E628A" w:rsidRDefault="003E628A">
            <w:pPr>
              <w:pStyle w:val="EMPTYCELLSTYLE"/>
            </w:pPr>
          </w:p>
        </w:tc>
      </w:tr>
      <w:tr w:rsidR="003E628A" w14:paraId="5231829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F823DC4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3204" w14:textId="77777777" w:rsidR="003E628A" w:rsidRDefault="00000000">
            <w:r>
              <w:t>Забезпечення реалізації окремих програм для осіб з інвалідністю</w:t>
            </w:r>
          </w:p>
        </w:tc>
        <w:tc>
          <w:tcPr>
            <w:tcW w:w="400" w:type="dxa"/>
          </w:tcPr>
          <w:p w14:paraId="0DF38492" w14:textId="77777777" w:rsidR="003E628A" w:rsidRDefault="003E628A">
            <w:pPr>
              <w:pStyle w:val="EMPTYCELLSTYLE"/>
            </w:pPr>
          </w:p>
        </w:tc>
      </w:tr>
      <w:tr w:rsidR="003E628A" w14:paraId="452FC3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06BEBD7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57438327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</w:tcPr>
          <w:p w14:paraId="540B4629" w14:textId="77777777" w:rsidR="003E628A" w:rsidRDefault="003E628A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F8F6850" w14:textId="77777777" w:rsidR="003E628A" w:rsidRDefault="003E628A">
            <w:pPr>
              <w:pStyle w:val="EMPTYCELLSTYLE"/>
            </w:pPr>
          </w:p>
        </w:tc>
        <w:tc>
          <w:tcPr>
            <w:tcW w:w="320" w:type="dxa"/>
          </w:tcPr>
          <w:p w14:paraId="4BA1A199" w14:textId="77777777" w:rsidR="003E628A" w:rsidRDefault="003E628A">
            <w:pPr>
              <w:pStyle w:val="EMPTYCELLSTYLE"/>
            </w:pPr>
          </w:p>
        </w:tc>
        <w:tc>
          <w:tcPr>
            <w:tcW w:w="780" w:type="dxa"/>
          </w:tcPr>
          <w:p w14:paraId="12C150F0" w14:textId="77777777" w:rsidR="003E628A" w:rsidRDefault="003E628A">
            <w:pPr>
              <w:pStyle w:val="EMPTYCELLSTYLE"/>
            </w:pPr>
          </w:p>
        </w:tc>
        <w:tc>
          <w:tcPr>
            <w:tcW w:w="1020" w:type="dxa"/>
          </w:tcPr>
          <w:p w14:paraId="1D4ABF50" w14:textId="77777777" w:rsidR="003E628A" w:rsidRDefault="003E628A">
            <w:pPr>
              <w:pStyle w:val="EMPTYCELLSTYLE"/>
            </w:pPr>
          </w:p>
        </w:tc>
        <w:tc>
          <w:tcPr>
            <w:tcW w:w="80" w:type="dxa"/>
          </w:tcPr>
          <w:p w14:paraId="579A1569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4D344392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9111D7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0A5425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EEFD09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121EC6D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0D77D4A9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492620A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6C0648D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2DDE5356" w14:textId="77777777" w:rsidR="003E628A" w:rsidRDefault="003E628A">
            <w:pPr>
              <w:pStyle w:val="EMPTYCELLSTYLE"/>
            </w:pPr>
          </w:p>
        </w:tc>
      </w:tr>
      <w:tr w:rsidR="003E628A" w14:paraId="01DFCC7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45D0434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2279" w14:textId="77777777" w:rsidR="003E628A" w:rsidRDefault="00000000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68723ECA" w14:textId="77777777" w:rsidR="003E628A" w:rsidRDefault="003E628A">
            <w:pPr>
              <w:pStyle w:val="EMPTYCELLSTYLE"/>
            </w:pPr>
          </w:p>
        </w:tc>
      </w:tr>
      <w:tr w:rsidR="003E628A" w14:paraId="05594F9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1B4899E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1A57" w14:textId="77777777" w:rsidR="003E628A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3EF6" w14:textId="77777777" w:rsidR="003E628A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53AF40E4" w14:textId="77777777" w:rsidR="003E628A" w:rsidRDefault="003E628A">
            <w:pPr>
              <w:pStyle w:val="EMPTYCELLSTYLE"/>
            </w:pPr>
          </w:p>
        </w:tc>
      </w:tr>
      <w:tr w:rsidR="003E628A" w14:paraId="20178D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4E6303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9552A" w14:textId="77777777" w:rsidR="003E628A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4F564" w14:textId="77777777" w:rsidR="003E628A" w:rsidRDefault="00000000">
            <w:pPr>
              <w:ind w:left="60"/>
            </w:pPr>
            <w:r>
              <w:t>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400" w:type="dxa"/>
          </w:tcPr>
          <w:p w14:paraId="61C6BB98" w14:textId="77777777" w:rsidR="003E628A" w:rsidRDefault="003E628A">
            <w:pPr>
              <w:pStyle w:val="EMPTYCELLSTYLE"/>
            </w:pPr>
          </w:p>
        </w:tc>
      </w:tr>
      <w:tr w:rsidR="003E628A" w14:paraId="6693C2C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2AB04DF" w14:textId="77777777" w:rsidR="003E628A" w:rsidRDefault="003E628A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BCD3" w14:textId="77777777" w:rsidR="003E628A" w:rsidRDefault="00000000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14:paraId="6FE6AE03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7FAE8E3D" w14:textId="77777777" w:rsidR="003E628A" w:rsidRDefault="003E628A">
            <w:pPr>
              <w:pStyle w:val="EMPTYCELLSTYLE"/>
            </w:pPr>
          </w:p>
        </w:tc>
      </w:tr>
      <w:tr w:rsidR="003E628A" w14:paraId="4C8FE5F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DA3450C" w14:textId="77777777" w:rsidR="003E628A" w:rsidRDefault="003E628A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BC86" w14:textId="77777777" w:rsidR="003E628A" w:rsidRDefault="00000000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14:paraId="16F90805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6AB56927" w14:textId="77777777" w:rsidR="003E628A" w:rsidRDefault="003E628A">
            <w:pPr>
              <w:pStyle w:val="EMPTYCELLSTYLE"/>
            </w:pPr>
          </w:p>
        </w:tc>
      </w:tr>
      <w:tr w:rsidR="003E628A" w14:paraId="16CE1C2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7771F8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40019194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</w:tcPr>
          <w:p w14:paraId="173AA732" w14:textId="77777777" w:rsidR="003E628A" w:rsidRDefault="003E628A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02CE721" w14:textId="77777777" w:rsidR="003E628A" w:rsidRDefault="003E628A">
            <w:pPr>
              <w:pStyle w:val="EMPTYCELLSTYLE"/>
            </w:pPr>
          </w:p>
        </w:tc>
        <w:tc>
          <w:tcPr>
            <w:tcW w:w="320" w:type="dxa"/>
          </w:tcPr>
          <w:p w14:paraId="15ABBF26" w14:textId="77777777" w:rsidR="003E628A" w:rsidRDefault="003E628A">
            <w:pPr>
              <w:pStyle w:val="EMPTYCELLSTYLE"/>
            </w:pPr>
          </w:p>
        </w:tc>
        <w:tc>
          <w:tcPr>
            <w:tcW w:w="780" w:type="dxa"/>
          </w:tcPr>
          <w:p w14:paraId="78D0C654" w14:textId="77777777" w:rsidR="003E628A" w:rsidRDefault="003E628A">
            <w:pPr>
              <w:pStyle w:val="EMPTYCELLSTYLE"/>
            </w:pPr>
          </w:p>
        </w:tc>
        <w:tc>
          <w:tcPr>
            <w:tcW w:w="1020" w:type="dxa"/>
          </w:tcPr>
          <w:p w14:paraId="7C558730" w14:textId="77777777" w:rsidR="003E628A" w:rsidRDefault="003E628A">
            <w:pPr>
              <w:pStyle w:val="EMPTYCELLSTYLE"/>
            </w:pPr>
          </w:p>
        </w:tc>
        <w:tc>
          <w:tcPr>
            <w:tcW w:w="80" w:type="dxa"/>
          </w:tcPr>
          <w:p w14:paraId="7830343F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C513FCF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409C9D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690BDEF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9D32D39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57AD4C6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44418D84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21DED5C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D814" w14:textId="77777777" w:rsidR="003E628A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D5D7E96" w14:textId="77777777" w:rsidR="003E628A" w:rsidRDefault="003E628A">
            <w:pPr>
              <w:pStyle w:val="EMPTYCELLSTYLE"/>
            </w:pPr>
          </w:p>
        </w:tc>
      </w:tr>
      <w:tr w:rsidR="003E628A" w14:paraId="2F89D9F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C19FD72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E7FE" w14:textId="77777777" w:rsidR="003E628A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AC34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11D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7158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FE7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A919EE7" w14:textId="77777777" w:rsidR="003E628A" w:rsidRDefault="003E628A">
            <w:pPr>
              <w:pStyle w:val="EMPTYCELLSTYLE"/>
            </w:pPr>
          </w:p>
        </w:tc>
      </w:tr>
      <w:tr w:rsidR="003E628A" w14:paraId="6D8256B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67A93BE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CBC5" w14:textId="77777777" w:rsidR="003E628A" w:rsidRDefault="003E628A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260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8043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6561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0851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C93E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23BE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1029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AA18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333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65F3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A11F21F" w14:textId="77777777" w:rsidR="003E628A" w:rsidRDefault="003E628A">
            <w:pPr>
              <w:pStyle w:val="EMPTYCELLSTYLE"/>
            </w:pPr>
          </w:p>
        </w:tc>
      </w:tr>
      <w:tr w:rsidR="003E628A" w14:paraId="098DE65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C469BCD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D26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B74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DF69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A233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5D4F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9749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A177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12D2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CBCC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0BDB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939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3B1E040B" w14:textId="77777777" w:rsidR="003E628A" w:rsidRDefault="003E628A">
            <w:pPr>
              <w:pStyle w:val="EMPTYCELLSTYLE"/>
            </w:pPr>
          </w:p>
        </w:tc>
      </w:tr>
      <w:tr w:rsidR="003E628A" w14:paraId="5F72EE1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3CAC1B2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58994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BCA49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 xml:space="preserve">Забезпечення здійснення компенсаційних виплат особам з інвалідністю на бензин, ремонт, технічне обслуговування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C0BFD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1006000,00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4CEF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49C58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1006000,00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EA1CD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950581,76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21A6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BAE9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950581,76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5DA81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-55418,24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C664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B617E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-55418,24</w:t>
            </w:r>
          </w:p>
        </w:tc>
        <w:tc>
          <w:tcPr>
            <w:tcW w:w="400" w:type="dxa"/>
          </w:tcPr>
          <w:p w14:paraId="75E7FA1C" w14:textId="77777777" w:rsidR="003E628A" w:rsidRDefault="003E628A">
            <w:pPr>
              <w:pStyle w:val="EMPTYCELLSTYLE"/>
            </w:pPr>
          </w:p>
        </w:tc>
      </w:tr>
      <w:tr w:rsidR="003E628A" w14:paraId="366552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5725EF1B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6552C276" w14:textId="77777777" w:rsidR="003E628A" w:rsidRDefault="003E628A">
            <w:pPr>
              <w:pStyle w:val="EMPTYCELLSTYLE"/>
            </w:pPr>
          </w:p>
        </w:tc>
        <w:tc>
          <w:tcPr>
            <w:tcW w:w="2560" w:type="dxa"/>
          </w:tcPr>
          <w:p w14:paraId="32FB1909" w14:textId="77777777" w:rsidR="003E628A" w:rsidRDefault="003E628A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5FC44E2" w14:textId="77777777" w:rsidR="003E628A" w:rsidRDefault="003E628A">
            <w:pPr>
              <w:pStyle w:val="EMPTYCELLSTYLE"/>
            </w:pPr>
          </w:p>
        </w:tc>
        <w:tc>
          <w:tcPr>
            <w:tcW w:w="320" w:type="dxa"/>
          </w:tcPr>
          <w:p w14:paraId="19EB9168" w14:textId="77777777" w:rsidR="003E628A" w:rsidRDefault="003E628A">
            <w:pPr>
              <w:pStyle w:val="EMPTYCELLSTYLE"/>
            </w:pPr>
          </w:p>
        </w:tc>
        <w:tc>
          <w:tcPr>
            <w:tcW w:w="780" w:type="dxa"/>
          </w:tcPr>
          <w:p w14:paraId="7D360D8E" w14:textId="77777777" w:rsidR="003E628A" w:rsidRDefault="003E628A">
            <w:pPr>
              <w:pStyle w:val="EMPTYCELLSTYLE"/>
            </w:pPr>
          </w:p>
        </w:tc>
        <w:tc>
          <w:tcPr>
            <w:tcW w:w="1020" w:type="dxa"/>
          </w:tcPr>
          <w:p w14:paraId="1DB30B6E" w14:textId="77777777" w:rsidR="003E628A" w:rsidRDefault="003E628A">
            <w:pPr>
              <w:pStyle w:val="EMPTYCELLSTYLE"/>
            </w:pPr>
          </w:p>
        </w:tc>
        <w:tc>
          <w:tcPr>
            <w:tcW w:w="80" w:type="dxa"/>
          </w:tcPr>
          <w:p w14:paraId="78CA44C3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2BCE9D3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2462F63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38D0038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34E1319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53F8D1B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22153BA6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239E061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05BFEA4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64449718" w14:textId="77777777" w:rsidR="003E628A" w:rsidRDefault="003E628A">
            <w:pPr>
              <w:pStyle w:val="EMPTYCELLSTYLE"/>
            </w:pPr>
          </w:p>
        </w:tc>
      </w:tr>
      <w:tr w:rsidR="003E628A" w14:paraId="40ABCA3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8181E99" w14:textId="77777777" w:rsidR="003E628A" w:rsidRDefault="003E628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05ACF38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6CC3F95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4AFFF5C" w14:textId="77777777" w:rsidR="003E628A" w:rsidRDefault="003E628A">
            <w:pPr>
              <w:pStyle w:val="EMPTYCELLSTYLE"/>
            </w:pPr>
          </w:p>
        </w:tc>
        <w:tc>
          <w:tcPr>
            <w:tcW w:w="1440" w:type="dxa"/>
          </w:tcPr>
          <w:p w14:paraId="7EE4588A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925AA75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5091BF3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9822420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0B0BA3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46E49A9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4B0C2937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2C95F4F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FE3038B" w14:textId="77777777" w:rsidR="003E628A" w:rsidRDefault="003E628A">
            <w:pPr>
              <w:pStyle w:val="EMPTYCELLSTYLE"/>
            </w:pPr>
          </w:p>
        </w:tc>
        <w:tc>
          <w:tcPr>
            <w:tcW w:w="440" w:type="dxa"/>
          </w:tcPr>
          <w:p w14:paraId="130BA93D" w14:textId="77777777" w:rsidR="003E628A" w:rsidRDefault="003E628A">
            <w:pPr>
              <w:pStyle w:val="EMPTYCELLSTYLE"/>
            </w:pPr>
          </w:p>
        </w:tc>
        <w:tc>
          <w:tcPr>
            <w:tcW w:w="660" w:type="dxa"/>
          </w:tcPr>
          <w:p w14:paraId="41685669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5AC7DE66" w14:textId="77777777" w:rsidR="003E628A" w:rsidRDefault="003E628A">
            <w:pPr>
              <w:pStyle w:val="EMPTYCELLSTYLE"/>
            </w:pPr>
          </w:p>
        </w:tc>
      </w:tr>
      <w:tr w:rsidR="003E628A" w14:paraId="340063B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97A888A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CBB6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B3B9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994D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D153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3964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7BCF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7CC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C50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51E0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C329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CBFF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74CAFC8" w14:textId="77777777" w:rsidR="003E628A" w:rsidRDefault="003E628A">
            <w:pPr>
              <w:pStyle w:val="EMPTYCELLSTYLE"/>
            </w:pPr>
          </w:p>
        </w:tc>
      </w:tr>
      <w:tr w:rsidR="003E628A" w14:paraId="695D95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FD8DEA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533A1336" w14:textId="77777777" w:rsidR="003E628A" w:rsidRDefault="003E628A">
            <w:pPr>
              <w:pStyle w:val="EMPTYCELLSTYLE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FEA36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автомобілів, мотоколясок, транспортне обслуговування</w:t>
            </w:r>
          </w:p>
        </w:tc>
        <w:tc>
          <w:tcPr>
            <w:tcW w:w="1100" w:type="dxa"/>
            <w:gridSpan w:val="2"/>
          </w:tcPr>
          <w:p w14:paraId="75C9138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DFEE9E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75FFDE2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89BC56E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4AF1F06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EA00797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1C500ED7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655FF8F" w14:textId="77777777" w:rsidR="003E628A" w:rsidRDefault="003E628A">
            <w:pPr>
              <w:pStyle w:val="EMPTYCELLSTYLE"/>
            </w:pPr>
          </w:p>
        </w:tc>
        <w:tc>
          <w:tcPr>
            <w:tcW w:w="440" w:type="dxa"/>
          </w:tcPr>
          <w:p w14:paraId="6C39E64A" w14:textId="77777777" w:rsidR="003E628A" w:rsidRDefault="003E628A">
            <w:pPr>
              <w:pStyle w:val="EMPTYCELLSTYLE"/>
            </w:pPr>
          </w:p>
        </w:tc>
        <w:tc>
          <w:tcPr>
            <w:tcW w:w="660" w:type="dxa"/>
          </w:tcPr>
          <w:p w14:paraId="0444A0D1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57DA362F" w14:textId="77777777" w:rsidR="003E628A" w:rsidRDefault="003E628A">
            <w:pPr>
              <w:pStyle w:val="EMPTYCELLSTYLE"/>
            </w:pPr>
          </w:p>
        </w:tc>
      </w:tr>
      <w:tr w:rsidR="003E628A" w14:paraId="5AF6CC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62E9D4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9C09" w14:textId="77777777" w:rsidR="003E628A" w:rsidRDefault="003E628A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BB71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4C467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1006000,00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F820E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D165F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1006000,00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018B2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950581,76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04ADE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4F733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950581,76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C1D1F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-55418,24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5ED94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80CE6" w14:textId="77777777" w:rsidR="003E628A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-55418,24</w:t>
            </w:r>
          </w:p>
        </w:tc>
        <w:tc>
          <w:tcPr>
            <w:tcW w:w="400" w:type="dxa"/>
          </w:tcPr>
          <w:p w14:paraId="51C3ADFE" w14:textId="77777777" w:rsidR="003E628A" w:rsidRDefault="003E628A">
            <w:pPr>
              <w:pStyle w:val="EMPTYCELLSTYLE"/>
            </w:pPr>
          </w:p>
        </w:tc>
      </w:tr>
      <w:tr w:rsidR="003E628A" w14:paraId="448D933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4909914D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0F180833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7FF3C1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5B1BEC4" w14:textId="77777777" w:rsidR="003E628A" w:rsidRDefault="003E628A">
            <w:pPr>
              <w:pStyle w:val="EMPTYCELLSTYLE"/>
            </w:pPr>
          </w:p>
        </w:tc>
        <w:tc>
          <w:tcPr>
            <w:tcW w:w="1440" w:type="dxa"/>
          </w:tcPr>
          <w:p w14:paraId="0EF00859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97CF91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A6C375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4935AC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40F1051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0F19C7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00D2F91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4E6A471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F3F69ED" w14:textId="77777777" w:rsidR="003E628A" w:rsidRDefault="003E628A">
            <w:pPr>
              <w:pStyle w:val="EMPTYCELLSTYLE"/>
            </w:pPr>
          </w:p>
        </w:tc>
        <w:tc>
          <w:tcPr>
            <w:tcW w:w="440" w:type="dxa"/>
          </w:tcPr>
          <w:p w14:paraId="4ECF9212" w14:textId="77777777" w:rsidR="003E628A" w:rsidRDefault="003E628A">
            <w:pPr>
              <w:pStyle w:val="EMPTYCELLSTYLE"/>
            </w:pPr>
          </w:p>
        </w:tc>
        <w:tc>
          <w:tcPr>
            <w:tcW w:w="660" w:type="dxa"/>
          </w:tcPr>
          <w:p w14:paraId="0C23A8BD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4F0D193A" w14:textId="77777777" w:rsidR="003E628A" w:rsidRDefault="003E628A">
            <w:pPr>
              <w:pStyle w:val="EMPTYCELLSTYLE"/>
            </w:pPr>
          </w:p>
        </w:tc>
      </w:tr>
      <w:tr w:rsidR="003E628A" w14:paraId="63C3F085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0656B52D" w14:textId="77777777" w:rsidR="003E628A" w:rsidRDefault="003E628A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384B" w14:textId="77777777" w:rsidR="003E628A" w:rsidRDefault="00000000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14:paraId="5D8970E2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7CBC6D8F" w14:textId="77777777" w:rsidR="003E628A" w:rsidRDefault="003E628A">
            <w:pPr>
              <w:pStyle w:val="EMPTYCELLSTYLE"/>
            </w:pPr>
          </w:p>
        </w:tc>
      </w:tr>
      <w:tr w:rsidR="003E628A" w14:paraId="109721B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6EEF1BF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EA62" w14:textId="77777777" w:rsidR="003E628A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A40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14:paraId="442D154E" w14:textId="77777777" w:rsidR="003E628A" w:rsidRDefault="003E628A">
            <w:pPr>
              <w:pStyle w:val="EMPTYCELLSTYLE"/>
            </w:pPr>
          </w:p>
        </w:tc>
      </w:tr>
      <w:tr w:rsidR="003E628A" w14:paraId="60450B7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0F5FF5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8DFB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C1E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14:paraId="6F13A8F1" w14:textId="77777777" w:rsidR="003E628A" w:rsidRDefault="003E628A">
            <w:pPr>
              <w:pStyle w:val="EMPTYCELLSTYLE"/>
            </w:pPr>
          </w:p>
        </w:tc>
      </w:tr>
      <w:tr w:rsidR="003E628A" w14:paraId="2B11E88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53D53C2D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27ECA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6C932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Залишок невикористаних кошторисних призначень виник у зв'язку з відсутністю звернень окремих категорій громадян на виплату компенсаційних виплат на бензин, ремонт, технічне обслуговування автомобілів, мотоколясок, транспортне обслуговування (відсутності нарахувань) та у зв'язку із поверненням суми компенсації внаслідок зміни підстав на виплату (смерть одержувача), повернення коштів з відділень поштового зв'язку та економним використанням коштів загального фонду обласного бюджету</w:t>
            </w:r>
          </w:p>
        </w:tc>
        <w:tc>
          <w:tcPr>
            <w:tcW w:w="400" w:type="dxa"/>
          </w:tcPr>
          <w:p w14:paraId="25117DC0" w14:textId="77777777" w:rsidR="003E628A" w:rsidRDefault="003E628A">
            <w:pPr>
              <w:pStyle w:val="EMPTYCELLSTYLE"/>
            </w:pPr>
          </w:p>
        </w:tc>
      </w:tr>
      <w:tr w:rsidR="003E628A" w14:paraId="0B524D0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91211E0" w14:textId="77777777" w:rsidR="003E628A" w:rsidRDefault="003E628A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BD3A" w14:textId="77777777" w:rsidR="003E628A" w:rsidRDefault="00000000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14:paraId="691C47C3" w14:textId="77777777" w:rsidR="003E628A" w:rsidRDefault="003E628A">
            <w:pPr>
              <w:pStyle w:val="EMPTYCELLSTYLE"/>
            </w:pPr>
          </w:p>
        </w:tc>
        <w:tc>
          <w:tcPr>
            <w:tcW w:w="660" w:type="dxa"/>
          </w:tcPr>
          <w:p w14:paraId="7CFA010B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1E06F0D8" w14:textId="77777777" w:rsidR="003E628A" w:rsidRDefault="003E628A">
            <w:pPr>
              <w:pStyle w:val="EMPTYCELLSTYLE"/>
            </w:pPr>
          </w:p>
        </w:tc>
      </w:tr>
      <w:tr w:rsidR="003E628A" w14:paraId="5E599E5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F621F7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225D35B4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CE1F369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343E5C0" w14:textId="77777777" w:rsidR="003E628A" w:rsidRDefault="003E628A">
            <w:pPr>
              <w:pStyle w:val="EMPTYCELLSTYLE"/>
            </w:pPr>
          </w:p>
        </w:tc>
        <w:tc>
          <w:tcPr>
            <w:tcW w:w="1440" w:type="dxa"/>
          </w:tcPr>
          <w:p w14:paraId="4ED1D21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2757FF0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0BA143F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DA78A9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F7D2E5A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0682EE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27DD1A3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84424FE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94C2321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7053" w14:textId="77777777" w:rsidR="003E628A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19DD0A2" w14:textId="77777777" w:rsidR="003E628A" w:rsidRDefault="003E628A">
            <w:pPr>
              <w:pStyle w:val="EMPTYCELLSTYLE"/>
            </w:pPr>
          </w:p>
        </w:tc>
      </w:tr>
      <w:tr w:rsidR="003E628A" w14:paraId="6B6FB92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F1C07A9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9DA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356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A8CC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7CCA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33C3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054ACA3" w14:textId="77777777" w:rsidR="003E628A" w:rsidRDefault="003E628A">
            <w:pPr>
              <w:pStyle w:val="EMPTYCELLSTYLE"/>
            </w:pPr>
          </w:p>
        </w:tc>
      </w:tr>
      <w:tr w:rsidR="003E628A" w14:paraId="5B4A649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81F52D4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6F73" w14:textId="77777777" w:rsidR="003E628A" w:rsidRDefault="003E628A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5FD9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F633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F1CC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EEE9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2548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FD5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F52C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96A4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DC9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132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2A47C88" w14:textId="77777777" w:rsidR="003E628A" w:rsidRDefault="003E628A">
            <w:pPr>
              <w:pStyle w:val="EMPTYCELLSTYLE"/>
            </w:pPr>
          </w:p>
        </w:tc>
      </w:tr>
      <w:tr w:rsidR="003E628A" w14:paraId="5412459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002DADD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257B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A750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9AC8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A1A8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69F3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406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9BCC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A0CC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9B16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60D3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6396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2D5184E" w14:textId="77777777" w:rsidR="003E628A" w:rsidRDefault="003E628A">
            <w:pPr>
              <w:pStyle w:val="EMPTYCELLSTYLE"/>
            </w:pPr>
          </w:p>
        </w:tc>
      </w:tr>
      <w:tr w:rsidR="003E628A" w14:paraId="60E3236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C05C412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C22D" w14:textId="77777777" w:rsidR="003E628A" w:rsidRDefault="00000000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7D0917CE" w14:textId="77777777" w:rsidR="003E628A" w:rsidRDefault="003E628A">
            <w:pPr>
              <w:pStyle w:val="EMPTYCELLSTYLE"/>
            </w:pPr>
          </w:p>
        </w:tc>
      </w:tr>
      <w:tr w:rsidR="003E628A" w14:paraId="0DFEF5A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4D24A71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759E" w14:textId="77777777" w:rsidR="003E628A" w:rsidRDefault="00000000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14:paraId="1872FA74" w14:textId="77777777" w:rsidR="003E628A" w:rsidRDefault="003E628A">
            <w:pPr>
              <w:pStyle w:val="EMPTYCELLSTYLE"/>
            </w:pPr>
          </w:p>
        </w:tc>
      </w:tr>
      <w:tr w:rsidR="003E628A" w14:paraId="7470EC4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921F1E4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677B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C79A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4AC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29BA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AD5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8FA3C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824C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28787C9" w14:textId="77777777" w:rsidR="003E628A" w:rsidRDefault="003E628A">
            <w:pPr>
              <w:pStyle w:val="EMPTYCELLSTYLE"/>
            </w:pPr>
          </w:p>
        </w:tc>
      </w:tr>
      <w:tr w:rsidR="003E628A" w14:paraId="463AA9B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B246955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B520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5EE5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61F6" w14:textId="77777777" w:rsidR="003E628A" w:rsidRDefault="003E628A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145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8F7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DE9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CFA0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EA44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14EF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FF25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24F9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724C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A19B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036828A" w14:textId="77777777" w:rsidR="003E628A" w:rsidRDefault="003E628A">
            <w:pPr>
              <w:pStyle w:val="EMPTYCELLSTYLE"/>
            </w:pPr>
          </w:p>
        </w:tc>
      </w:tr>
      <w:tr w:rsidR="003E628A" w14:paraId="037C358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38CE90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B830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F2EF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B16F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DDD7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7E50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8A9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BB26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5BEB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52A4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1241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15B0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E51F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841D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50165308" w14:textId="77777777" w:rsidR="003E628A" w:rsidRDefault="003E628A">
            <w:pPr>
              <w:pStyle w:val="EMPTYCELLSTYLE"/>
            </w:pPr>
          </w:p>
        </w:tc>
      </w:tr>
      <w:tr w:rsidR="003E628A" w14:paraId="4D853F9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F1EF4F4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1E36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BFB32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77D" w14:textId="77777777" w:rsidR="003E628A" w:rsidRDefault="003E628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6695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499C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933A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02B1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2C6D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0932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9476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4FC8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6820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5D82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1F52FB73" w14:textId="77777777" w:rsidR="003E628A" w:rsidRDefault="003E628A">
            <w:pPr>
              <w:pStyle w:val="EMPTYCELLSTYLE"/>
            </w:pPr>
          </w:p>
        </w:tc>
      </w:tr>
      <w:tr w:rsidR="003E628A" w14:paraId="53ED712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0BE59BBD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45C42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4051B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487F7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1178D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Затверджено кошторисом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149C6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1001000,00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80AB2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F195F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1001000,00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D08A8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946234,37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2093E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9852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946234,37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656A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-54765,63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6251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9016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-54765,63</w:t>
            </w:r>
          </w:p>
        </w:tc>
        <w:tc>
          <w:tcPr>
            <w:tcW w:w="400" w:type="dxa"/>
          </w:tcPr>
          <w:p w14:paraId="0C487CEE" w14:textId="77777777" w:rsidR="003E628A" w:rsidRDefault="003E628A">
            <w:pPr>
              <w:pStyle w:val="EMPTYCELLSTYLE"/>
            </w:pPr>
          </w:p>
        </w:tc>
      </w:tr>
      <w:tr w:rsidR="003E628A" w14:paraId="55F3827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719E17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A9FD1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1E0C1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поштові витрати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81F0F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C5F37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Затверджено кошторисом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D6F8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BC6B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31C6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608B8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4347,39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9382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B6084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4347,39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2A4EF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-652,61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E3DC4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452F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-652,61</w:t>
            </w:r>
          </w:p>
        </w:tc>
        <w:tc>
          <w:tcPr>
            <w:tcW w:w="400" w:type="dxa"/>
          </w:tcPr>
          <w:p w14:paraId="54D04BA9" w14:textId="77777777" w:rsidR="003E628A" w:rsidRDefault="003E628A">
            <w:pPr>
              <w:pStyle w:val="EMPTYCELLSTYLE"/>
            </w:pPr>
          </w:p>
        </w:tc>
      </w:tr>
      <w:tr w:rsidR="003E628A" w14:paraId="50B8A8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E1C50E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AD82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A4526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6C04" w14:textId="77777777" w:rsidR="003E628A" w:rsidRDefault="003E628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AB8B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E863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DF3A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95EE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877A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401D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8ED8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ED67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68B3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8487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4272FF4B" w14:textId="77777777" w:rsidR="003E628A" w:rsidRDefault="003E628A">
            <w:pPr>
              <w:pStyle w:val="EMPTYCELLSTYLE"/>
            </w:pPr>
          </w:p>
        </w:tc>
      </w:tr>
      <w:tr w:rsidR="003E628A" w14:paraId="372EB777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14:paraId="571E6E50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ADE0F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5CDFA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осіб з інвалідністю, дітей з інвалідністю, які в установленому порядку забезпечені автомобілем та мають у користуванні мотоколяски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BB236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0728C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 даними Центру по нарахуванню та здійсненню соціальних виплат у Полтавській області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2FC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1765,00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1247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F9E2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1765,00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3F4C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1766,00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11968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87258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1766,00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738FD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22366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4B03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400" w:type="dxa"/>
          </w:tcPr>
          <w:p w14:paraId="1CA9BFC5" w14:textId="77777777" w:rsidR="003E628A" w:rsidRDefault="003E628A">
            <w:pPr>
              <w:pStyle w:val="EMPTYCELLSTYLE"/>
            </w:pPr>
          </w:p>
        </w:tc>
      </w:tr>
      <w:tr w:rsidR="003E628A" w14:paraId="619BEC2B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14:paraId="16413456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1947E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A8A07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осіб з інвалідністю, дітей з інвалідністю, які мають право на забезпечення автомобілем, але не одержали його і користуються автомобілем, придбаним за власні кошти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E09BA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826F3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 даними Центру по нарахуванню та здійсненню соціальних виплат у Полтавській області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AEDDA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3992A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7B95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E640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0FC9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7441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AE26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CFD16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60325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403673B" w14:textId="77777777" w:rsidR="003E628A" w:rsidRDefault="003E628A">
            <w:pPr>
              <w:pStyle w:val="EMPTYCELLSTYLE"/>
            </w:pPr>
          </w:p>
        </w:tc>
      </w:tr>
      <w:tr w:rsidR="003E628A" w14:paraId="68CAAC2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5C00E2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AE008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156CC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одержувачів компенсацій на бензин, ремонт, технічне обслуговування автомобілів та мотоколясок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B72F4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5BFE0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 даними Центру по нарахуванню та здійсненню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EC7E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743,00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87085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1523E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743,00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CE9A5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743,00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C1F9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54DC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743,00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5CEA5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55361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C75FF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C57A110" w14:textId="77777777" w:rsidR="003E628A" w:rsidRDefault="003E628A">
            <w:pPr>
              <w:pStyle w:val="EMPTYCELLSTYLE"/>
            </w:pPr>
          </w:p>
        </w:tc>
      </w:tr>
      <w:tr w:rsidR="003E628A" w14:paraId="0259F6B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23BC0CB" w14:textId="77777777" w:rsidR="003E628A" w:rsidRDefault="003E628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95FF70D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1957641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1DE66EDC" w14:textId="77777777" w:rsidR="003E628A" w:rsidRDefault="003E628A">
            <w:pPr>
              <w:pStyle w:val="EMPTYCELLSTYLE"/>
            </w:pPr>
          </w:p>
        </w:tc>
        <w:tc>
          <w:tcPr>
            <w:tcW w:w="1440" w:type="dxa"/>
          </w:tcPr>
          <w:p w14:paraId="2C37C032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1D50292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3D0950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43F1D5EE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2FA8E1A1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CE4B2FA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CB32AB0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079842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0D0448E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0E2DAC0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69EE9F16" w14:textId="77777777" w:rsidR="003E628A" w:rsidRDefault="003E628A">
            <w:pPr>
              <w:pStyle w:val="EMPTYCELLSTYLE"/>
            </w:pPr>
          </w:p>
        </w:tc>
      </w:tr>
      <w:tr w:rsidR="003E628A" w14:paraId="440371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059CD20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22E4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3C46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3328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4451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DFE0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55F1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AF8D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AC7D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EFFA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4F57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B0D1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37A4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4FC5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063BED18" w14:textId="77777777" w:rsidR="003E628A" w:rsidRDefault="003E628A">
            <w:pPr>
              <w:pStyle w:val="EMPTYCELLSTYLE"/>
            </w:pPr>
          </w:p>
        </w:tc>
      </w:tr>
      <w:tr w:rsidR="003E628A" w14:paraId="0358D74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333CAFB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04FED2A8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EE437D8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43F37E1" w14:textId="77777777" w:rsidR="003E628A" w:rsidRDefault="003E628A">
            <w:pPr>
              <w:pStyle w:val="EMPTYCELLSTYLE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F877C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соціальних виплат у Полтавській області</w:t>
            </w:r>
          </w:p>
        </w:tc>
        <w:tc>
          <w:tcPr>
            <w:tcW w:w="1100" w:type="dxa"/>
            <w:gridSpan w:val="2"/>
          </w:tcPr>
          <w:p w14:paraId="3E0D643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2CB108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63454CB3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49C6A6E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2FAC0462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530F858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2B4328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602D72F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605E8D6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1BC22D84" w14:textId="77777777" w:rsidR="003E628A" w:rsidRDefault="003E628A">
            <w:pPr>
              <w:pStyle w:val="EMPTYCELLSTYLE"/>
            </w:pPr>
          </w:p>
        </w:tc>
      </w:tr>
      <w:tr w:rsidR="003E628A" w14:paraId="5640F5BF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14:paraId="02478CB9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E4517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D3976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одержувачів компенсацій на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20D87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DCD95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 даними Центру по нарахуванню та здійсненню соціальних виплат у Полтавській області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4A94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1020,00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F65C1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F9034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BF4B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1021,00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87B9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AC2B2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1021,00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C1B4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E585E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0DA21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400" w:type="dxa"/>
          </w:tcPr>
          <w:p w14:paraId="2B8CDE82" w14:textId="77777777" w:rsidR="003E628A" w:rsidRDefault="003E628A">
            <w:pPr>
              <w:pStyle w:val="EMPTYCELLSTYLE"/>
            </w:pPr>
          </w:p>
        </w:tc>
      </w:tr>
      <w:tr w:rsidR="003E628A" w14:paraId="25463B7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20760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DBFD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02C8A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6360" w14:textId="77777777" w:rsidR="003E628A" w:rsidRDefault="003E628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5163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11F1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0F42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4679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4E39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B860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0248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61F8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2A75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894C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43EAE454" w14:textId="77777777" w:rsidR="003E628A" w:rsidRDefault="003E628A">
            <w:pPr>
              <w:pStyle w:val="EMPTYCELLSTYLE"/>
            </w:pPr>
          </w:p>
        </w:tc>
      </w:tr>
      <w:tr w:rsidR="003E628A" w14:paraId="60E9E98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2631820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12E55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B6141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середньорічні компенсаційні виплати на бензин, ремонт, технічне обслуговування автомобілів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E9D29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FD741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1BCA5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445,17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EDA9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57641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445,17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65E86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445,17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51C6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ED66A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445,17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448D2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A6F7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3E806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209114F" w14:textId="77777777" w:rsidR="003E628A" w:rsidRDefault="003E628A">
            <w:pPr>
              <w:pStyle w:val="EMPTYCELLSTYLE"/>
            </w:pPr>
          </w:p>
        </w:tc>
      </w:tr>
      <w:tr w:rsidR="003E628A" w14:paraId="3E691EC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8B0B43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D6E99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8E9A0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середньорічні компенсаційні виплати на обслуговування мотоколясок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79DAD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8EE1C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3701A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334,88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07DA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1FC5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334,88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B3D3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334,88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7970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9EF04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334,88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32F8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2A43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35DFF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599F56D" w14:textId="77777777" w:rsidR="003E628A" w:rsidRDefault="003E628A">
            <w:pPr>
              <w:pStyle w:val="EMPTYCELLSTYLE"/>
            </w:pPr>
          </w:p>
        </w:tc>
      </w:tr>
      <w:tr w:rsidR="003E628A" w14:paraId="5BC0D28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1CDA8E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4A69E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8BDEF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середньорічні компенсаційні виплати на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B5F0E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A5EC7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29EB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602,07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04CBE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CF99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602,07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F7376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602,15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D67C2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25AE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602,15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689E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0,08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4C33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241EB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0,08</w:t>
            </w:r>
          </w:p>
        </w:tc>
        <w:tc>
          <w:tcPr>
            <w:tcW w:w="400" w:type="dxa"/>
          </w:tcPr>
          <w:p w14:paraId="3087908A" w14:textId="77777777" w:rsidR="003E628A" w:rsidRDefault="003E628A">
            <w:pPr>
              <w:pStyle w:val="EMPTYCELLSTYLE"/>
            </w:pPr>
          </w:p>
        </w:tc>
      </w:tr>
      <w:tr w:rsidR="003E628A" w14:paraId="247CD1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F586693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C25C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41CAA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660D" w14:textId="77777777" w:rsidR="003E628A" w:rsidRDefault="003E628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AE5B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A449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6C72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28C8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528D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D985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852D" w14:textId="77777777" w:rsidR="003E628A" w:rsidRDefault="003E628A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0297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1C6C" w14:textId="77777777" w:rsidR="003E628A" w:rsidRDefault="003E628A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0C3E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5774520E" w14:textId="77777777" w:rsidR="003E628A" w:rsidRDefault="003E628A">
            <w:pPr>
              <w:pStyle w:val="EMPTYCELLSTYLE"/>
            </w:pPr>
          </w:p>
        </w:tc>
      </w:tr>
      <w:tr w:rsidR="003E628A" w14:paraId="79C0A4DE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14:paraId="63795E76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9C81B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E9B95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частка осіб з інвалідністю, яким виплачено компенсацію на бензин, ремонт, техобслуговування автомобілів та мотоколясок, від кількості осіб з інвалідністю, які забезпечені автомобілями та мотоколясками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392EB" w14:textId="77777777" w:rsidR="003E628A" w:rsidRDefault="00000000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841E0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3F5A1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317BA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2062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3AA63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C811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1232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D5F5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E4DF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2B92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D65E9A1" w14:textId="77777777" w:rsidR="003E628A" w:rsidRDefault="003E628A">
            <w:pPr>
              <w:pStyle w:val="EMPTYCELLSTYLE"/>
            </w:pPr>
          </w:p>
        </w:tc>
      </w:tr>
      <w:tr w:rsidR="003E628A" w14:paraId="4AF51ABD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14:paraId="6E81E1B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C25AF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E7115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частка осіб з інвалідністю, які перебувають на обліку для безоплатного / пільгового забезпечення автомобілем, мають право на забезпечення автомобілем, від кількості осіб з інвалідністю, яким виплачено компенсацію на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5098B" w14:textId="77777777" w:rsidR="003E628A" w:rsidRDefault="00000000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C0E50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DCD5C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C0209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6F54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C6EBF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179F1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E33F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DD9C7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884BA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8C0D0" w14:textId="77777777" w:rsidR="003E628A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149E579" w14:textId="77777777" w:rsidR="003E628A" w:rsidRDefault="003E628A">
            <w:pPr>
              <w:pStyle w:val="EMPTYCELLSTYLE"/>
            </w:pPr>
          </w:p>
        </w:tc>
      </w:tr>
      <w:tr w:rsidR="003E628A" w14:paraId="5999355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80F9EF3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A565" w14:textId="77777777" w:rsidR="003E628A" w:rsidRDefault="00000000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14:paraId="3942FAB8" w14:textId="77777777" w:rsidR="003E628A" w:rsidRDefault="003E628A">
            <w:pPr>
              <w:pStyle w:val="EMPTYCELLSTYLE"/>
            </w:pPr>
          </w:p>
        </w:tc>
      </w:tr>
      <w:tr w:rsidR="003E628A" w14:paraId="35B2E36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659F4169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42F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03AD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BB72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D5B7" w14:textId="77777777" w:rsidR="003E628A" w:rsidRDefault="00000000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14:paraId="5A818407" w14:textId="77777777" w:rsidR="003E628A" w:rsidRDefault="003E628A">
            <w:pPr>
              <w:pStyle w:val="EMPTYCELLSTYLE"/>
            </w:pPr>
          </w:p>
        </w:tc>
      </w:tr>
      <w:tr w:rsidR="003E628A" w14:paraId="0559643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AC9A3C2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00B4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A7D9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FAFC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7681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7A5E0E59" w14:textId="77777777" w:rsidR="003E628A" w:rsidRDefault="003E628A">
            <w:pPr>
              <w:pStyle w:val="EMPTYCELLSTYLE"/>
            </w:pPr>
          </w:p>
        </w:tc>
      </w:tr>
      <w:tr w:rsidR="003E628A" w14:paraId="0C78612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6683CC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FF93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B9BC5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A796" w14:textId="77777777" w:rsidR="003E628A" w:rsidRDefault="003E628A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0939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0AEBA07C" w14:textId="77777777" w:rsidR="003E628A" w:rsidRDefault="003E628A">
            <w:pPr>
              <w:pStyle w:val="EMPTYCELLSTYLE"/>
            </w:pPr>
          </w:p>
        </w:tc>
      </w:tr>
      <w:tr w:rsidR="003E628A" w14:paraId="7DADD6F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0134FB0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F02CC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B4259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D2767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D5071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Залишок невикористаних кошторисних призначень виник у зв'язку з відсутністю звернень окремих категорій громадян на виплату компенсаційних виплат на бензин, ремонт, технічне обслуговування автомобілів, мотоколясок, транспортне обслуговування (відсутності нарахувань) та у зв'язку із поверненням суми компенсації внаслідок зміни підстав на виплату (смерть одержувача), повернення коштів з відділень поштового зв'язку та економним використанням коштів загального фонду обласного бюджету</w:t>
            </w:r>
          </w:p>
        </w:tc>
        <w:tc>
          <w:tcPr>
            <w:tcW w:w="400" w:type="dxa"/>
          </w:tcPr>
          <w:p w14:paraId="1843D778" w14:textId="77777777" w:rsidR="003E628A" w:rsidRDefault="003E628A">
            <w:pPr>
              <w:pStyle w:val="EMPTYCELLSTYLE"/>
            </w:pPr>
          </w:p>
        </w:tc>
      </w:tr>
      <w:tr w:rsidR="003E628A" w14:paraId="34E2038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11C4FF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4A45B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1E092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поштові витрати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10CA4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ED3FB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Залишок невикористаних кошторисних призначень виник у зв'язку з відсутністю звернень окремих категорій громадян на виплату компенсаційних виплат на бензин, ремонт, технічне обслуговування автомобілів, мотоколясок, транспортне обслуговування (відсутності нарахувань) та у зв'язку із поверненням суми компенсації внаслідок зміни підстав на виплату (смерть одержувача), повернення коштів з відділень поштового зв'язку та економним використанням коштів загального фонду обласного бюджету</w:t>
            </w:r>
          </w:p>
        </w:tc>
        <w:tc>
          <w:tcPr>
            <w:tcW w:w="400" w:type="dxa"/>
          </w:tcPr>
          <w:p w14:paraId="38872D4F" w14:textId="77777777" w:rsidR="003E628A" w:rsidRDefault="003E628A">
            <w:pPr>
              <w:pStyle w:val="EMPTYCELLSTYLE"/>
            </w:pPr>
          </w:p>
        </w:tc>
      </w:tr>
      <w:tr w:rsidR="003E628A" w14:paraId="5B8681E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AECF26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D4FA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02B13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50D8" w14:textId="77777777" w:rsidR="003E628A" w:rsidRDefault="003E628A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393F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73DC0A5D" w14:textId="77777777" w:rsidR="003E628A" w:rsidRDefault="003E628A">
            <w:pPr>
              <w:pStyle w:val="EMPTYCELLSTYLE"/>
            </w:pPr>
          </w:p>
        </w:tc>
      </w:tr>
      <w:tr w:rsidR="003E628A" w14:paraId="5C5CFFB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52316463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50706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B61F3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осіб з інвалідністю, дітей з інвалідністю, які в установленому порядку забезпечені автомобілем та мають у користуванні мотоколяски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968EA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AB758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фактичної кількість осіб з інвалідністю які в установленому порядку забезпечені автомобілем та мають у користуванні мотоколяски на кінець звітного періоду до планових показників на початок року обумовлено зміною статусу пільговика</w:t>
            </w:r>
          </w:p>
        </w:tc>
        <w:tc>
          <w:tcPr>
            <w:tcW w:w="400" w:type="dxa"/>
          </w:tcPr>
          <w:p w14:paraId="089878BF" w14:textId="77777777" w:rsidR="003E628A" w:rsidRDefault="003E628A">
            <w:pPr>
              <w:pStyle w:val="EMPTYCELLSTYLE"/>
            </w:pPr>
          </w:p>
        </w:tc>
      </w:tr>
      <w:tr w:rsidR="003E628A" w14:paraId="77304486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14:paraId="76CA0E00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81AFF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0925C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осіб з інвалідністю, дітей з інвалідністю, які мають право на забезпечення автомобілем, але не одержали його і користуються автомобілем, придбаним за власні кошти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BB894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4C17B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7C5F82F7" w14:textId="77777777" w:rsidR="003E628A" w:rsidRDefault="003E628A">
            <w:pPr>
              <w:pStyle w:val="EMPTYCELLSTYLE"/>
            </w:pPr>
          </w:p>
        </w:tc>
      </w:tr>
      <w:tr w:rsidR="003E628A" w14:paraId="5360774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1C1C032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6E6D9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304E0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одержувачів компенсацій на бензин, ремонт, технічне обслуговування автомобілів та мотоколясок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ECA63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6F69B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412F6C74" w14:textId="77777777" w:rsidR="003E628A" w:rsidRDefault="003E628A">
            <w:pPr>
              <w:pStyle w:val="EMPTYCELLSTYLE"/>
            </w:pPr>
          </w:p>
        </w:tc>
      </w:tr>
      <w:tr w:rsidR="003E628A" w14:paraId="02D365B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6CDCB05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256EF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DD9AD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одержувачів компенсацій на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4AD4B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90238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фактичної кількість осіб з інвалідністю які в установленому порядку забезпечені автомобілем та мають у користуванні мотоколяски на кінець звітного періоду до планових показників на початок року обумовлено зміною статусу пільговика</w:t>
            </w:r>
          </w:p>
        </w:tc>
        <w:tc>
          <w:tcPr>
            <w:tcW w:w="400" w:type="dxa"/>
          </w:tcPr>
          <w:p w14:paraId="3766EE5E" w14:textId="77777777" w:rsidR="003E628A" w:rsidRDefault="003E628A">
            <w:pPr>
              <w:pStyle w:val="EMPTYCELLSTYLE"/>
            </w:pPr>
          </w:p>
        </w:tc>
      </w:tr>
      <w:tr w:rsidR="003E628A" w14:paraId="6B7A7E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02F0ED1A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6FC4C1F5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A51B7BA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C024A23" w14:textId="77777777" w:rsidR="003E628A" w:rsidRDefault="003E628A">
            <w:pPr>
              <w:pStyle w:val="EMPTYCELLSTYLE"/>
            </w:pPr>
          </w:p>
        </w:tc>
        <w:tc>
          <w:tcPr>
            <w:tcW w:w="1440" w:type="dxa"/>
          </w:tcPr>
          <w:p w14:paraId="5EE30C4F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75C2C9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628247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D0B506E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619611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46AE234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218CC4CC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306683B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7D74FB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A1998E3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530B16E7" w14:textId="77777777" w:rsidR="003E628A" w:rsidRDefault="003E628A">
            <w:pPr>
              <w:pStyle w:val="EMPTYCELLSTYLE"/>
            </w:pPr>
          </w:p>
        </w:tc>
      </w:tr>
      <w:tr w:rsidR="003E628A" w14:paraId="36DD671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565F53E" w14:textId="77777777" w:rsidR="003E628A" w:rsidRDefault="003E628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37E1CD2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8248133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B7D645C" w14:textId="77777777" w:rsidR="003E628A" w:rsidRDefault="003E628A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647FE74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19D95290" w14:textId="77777777" w:rsidR="003E628A" w:rsidRDefault="003E628A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41410CC5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793ACB7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7755EFCC" w14:textId="77777777" w:rsidR="003E628A" w:rsidRDefault="003E628A">
            <w:pPr>
              <w:pStyle w:val="EMPTYCELLSTYLE"/>
            </w:pPr>
          </w:p>
        </w:tc>
      </w:tr>
      <w:tr w:rsidR="003E628A" w14:paraId="28ED032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6C97CB4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F5EE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A4EB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B611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9D31" w14:textId="77777777" w:rsidR="003E628A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1EAB33C0" w14:textId="77777777" w:rsidR="003E628A" w:rsidRDefault="003E628A">
            <w:pPr>
              <w:pStyle w:val="EMPTYCELLSTYLE"/>
            </w:pPr>
          </w:p>
        </w:tc>
      </w:tr>
      <w:tr w:rsidR="003E628A" w14:paraId="2ED950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9E9DB3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AE27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9C4A4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A370" w14:textId="77777777" w:rsidR="003E628A" w:rsidRDefault="003E628A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F40D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51727402" w14:textId="77777777" w:rsidR="003E628A" w:rsidRDefault="003E628A">
            <w:pPr>
              <w:pStyle w:val="EMPTYCELLSTYLE"/>
            </w:pPr>
          </w:p>
        </w:tc>
      </w:tr>
      <w:tr w:rsidR="003E628A" w14:paraId="2C0AA9F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1E044E8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057BD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2D73C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середньорічні компенсаційні виплати на бензин, ремонт, технічне обслуговування автомобілів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7F016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26D48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1C275593" w14:textId="77777777" w:rsidR="003E628A" w:rsidRDefault="003E628A">
            <w:pPr>
              <w:pStyle w:val="EMPTYCELLSTYLE"/>
            </w:pPr>
          </w:p>
        </w:tc>
      </w:tr>
      <w:tr w:rsidR="003E628A" w14:paraId="4432CD4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0274019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2D0FA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7F51D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середньорічні компенсаційні виплати на обслуговування мотоколясок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341C3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EA2CB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42A80E21" w14:textId="77777777" w:rsidR="003E628A" w:rsidRDefault="003E628A">
            <w:pPr>
              <w:pStyle w:val="EMPTYCELLSTYLE"/>
            </w:pPr>
          </w:p>
        </w:tc>
      </w:tr>
      <w:tr w:rsidR="003E628A" w14:paraId="1033B60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BFAB71F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00A4A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76D41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середньорічні компенсаційні виплати на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7558B" w14:textId="77777777" w:rsidR="003E628A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983F3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3687BB93" w14:textId="77777777" w:rsidR="003E628A" w:rsidRDefault="003E628A">
            <w:pPr>
              <w:pStyle w:val="EMPTYCELLSTYLE"/>
            </w:pPr>
          </w:p>
        </w:tc>
      </w:tr>
      <w:tr w:rsidR="003E628A" w14:paraId="1904F9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DA9976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0DD3" w14:textId="77777777" w:rsidR="003E628A" w:rsidRDefault="003E628A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515D8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D02B" w14:textId="77777777" w:rsidR="003E628A" w:rsidRDefault="003E628A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CD26" w14:textId="77777777" w:rsidR="003E628A" w:rsidRDefault="003E628A">
            <w:pPr>
              <w:jc w:val="center"/>
            </w:pPr>
          </w:p>
        </w:tc>
        <w:tc>
          <w:tcPr>
            <w:tcW w:w="400" w:type="dxa"/>
          </w:tcPr>
          <w:p w14:paraId="2BEC083E" w14:textId="77777777" w:rsidR="003E628A" w:rsidRDefault="003E628A">
            <w:pPr>
              <w:pStyle w:val="EMPTYCELLSTYLE"/>
            </w:pPr>
          </w:p>
        </w:tc>
      </w:tr>
      <w:tr w:rsidR="003E628A" w14:paraId="5B2FDE5C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14:paraId="6EE0DE2D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8448E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ADE1F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частка осіб з інвалідністю, яким виплачено компенсацію на бензин, ремонт, техобслуговування автомобілів та мотоколясок, від кількості осіб з інвалідністю, які забезпечені автомобілями та мотоколясками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7F944" w14:textId="77777777" w:rsidR="003E628A" w:rsidRDefault="00000000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293C6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1C2BE654" w14:textId="77777777" w:rsidR="003E628A" w:rsidRDefault="003E628A">
            <w:pPr>
              <w:pStyle w:val="EMPTYCELLSTYLE"/>
            </w:pPr>
          </w:p>
        </w:tc>
      </w:tr>
      <w:tr w:rsidR="003E628A" w14:paraId="350501E9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14:paraId="567251F4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ED202" w14:textId="77777777" w:rsidR="003E628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B84CD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частка осіб з інвалідністю, які перебувають на обліку для безоплатного / пільгового забезпечення автомобілем, мають право на забезпечення автомобілем, від кількості осіб з інвалідністю, яким виплачено компенсацію на транспортне обслуговування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25981" w14:textId="77777777" w:rsidR="003E628A" w:rsidRDefault="00000000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08A12" w14:textId="77777777" w:rsidR="003E628A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5E1DB711" w14:textId="77777777" w:rsidR="003E628A" w:rsidRDefault="003E628A">
            <w:pPr>
              <w:pStyle w:val="EMPTYCELLSTYLE"/>
            </w:pPr>
          </w:p>
        </w:tc>
      </w:tr>
      <w:tr w:rsidR="003E628A" w14:paraId="4029F1F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C270F5A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4C305" w14:textId="77777777" w:rsidR="003E628A" w:rsidRDefault="00000000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14:paraId="7D3A49B0" w14:textId="77777777" w:rsidR="003E628A" w:rsidRDefault="003E628A">
            <w:pPr>
              <w:pStyle w:val="EMPTYCELLSTYLE"/>
            </w:pPr>
          </w:p>
        </w:tc>
      </w:tr>
      <w:tr w:rsidR="003E628A" w14:paraId="684259A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2433F1CA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F852E" w14:textId="77777777" w:rsidR="003E628A" w:rsidRDefault="00000000">
            <w:r>
              <w:t>Протягом 2023 року в повному обсязі забезпечено здійснення компенсаційних виплат особам з інвалідністю на бензин, ремонт, технічне обслуговування автомобілів, мотоколясок і на транспортне обслуговування відповідно до вимог постанови Кабінету Міністрів України від 14 лютого 2007 року № 228 «Про порядок виплати та розміри грошових компенсацій на бензин, ремонт і технічне обслуговування автомобілів та на транспортне обслуговування» (із змінами)</w:t>
            </w:r>
          </w:p>
        </w:tc>
        <w:tc>
          <w:tcPr>
            <w:tcW w:w="400" w:type="dxa"/>
          </w:tcPr>
          <w:p w14:paraId="6F353BC1" w14:textId="77777777" w:rsidR="003E628A" w:rsidRDefault="003E628A">
            <w:pPr>
              <w:pStyle w:val="EMPTYCELLSTYLE"/>
            </w:pPr>
          </w:p>
        </w:tc>
      </w:tr>
      <w:tr w:rsidR="003E628A" w14:paraId="0D5840F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476C704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D2BF" w14:textId="77777777" w:rsidR="003E628A" w:rsidRDefault="00000000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6C4AD19C" w14:textId="77777777" w:rsidR="003E628A" w:rsidRDefault="003E628A">
            <w:pPr>
              <w:pStyle w:val="EMPTYCELLSTYLE"/>
            </w:pPr>
          </w:p>
        </w:tc>
      </w:tr>
      <w:tr w:rsidR="003E628A" w14:paraId="47FC9F4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DC1F25F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CC6C" w14:textId="77777777" w:rsidR="003E628A" w:rsidRDefault="00000000">
            <w:pPr>
              <w:ind w:left="60"/>
            </w:pPr>
            <w:r>
              <w:t>Протягом 2023 року в повному обсязі забезпечено здійснення компенсаційних виплат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400" w:type="dxa"/>
          </w:tcPr>
          <w:p w14:paraId="7C5E47FD" w14:textId="77777777" w:rsidR="003E628A" w:rsidRDefault="003E628A">
            <w:pPr>
              <w:pStyle w:val="EMPTYCELLSTYLE"/>
            </w:pPr>
          </w:p>
        </w:tc>
      </w:tr>
      <w:tr w:rsidR="003E628A" w14:paraId="7EAEC5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17870D7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448DCB76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EC3422A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73CE05FE" w14:textId="77777777" w:rsidR="003E628A" w:rsidRDefault="003E628A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41C8DF14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5222DB34" w14:textId="77777777" w:rsidR="003E628A" w:rsidRDefault="003E628A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1E404B09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38B5663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337DDDB2" w14:textId="77777777" w:rsidR="003E628A" w:rsidRDefault="003E628A">
            <w:pPr>
              <w:pStyle w:val="EMPTYCELLSTYLE"/>
            </w:pPr>
          </w:p>
        </w:tc>
      </w:tr>
      <w:tr w:rsidR="003E628A" w14:paraId="0243079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11D46B20" w14:textId="77777777" w:rsidR="003E628A" w:rsidRDefault="003E628A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752E" w14:textId="77777777" w:rsidR="003E628A" w:rsidRDefault="00000000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14:paraId="34823549" w14:textId="77777777" w:rsidR="003E628A" w:rsidRDefault="003E628A">
            <w:pPr>
              <w:pStyle w:val="EMPTYCELLSTYLE"/>
            </w:pPr>
          </w:p>
        </w:tc>
      </w:tr>
      <w:tr w:rsidR="003E628A" w14:paraId="1343E3B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6087E08F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57BEB594" w14:textId="77777777" w:rsidR="003E628A" w:rsidRDefault="003E628A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4A48C143" w14:textId="77777777" w:rsidR="003E628A" w:rsidRDefault="00000000">
            <w:pPr>
              <w:ind w:right="60"/>
            </w:pPr>
            <w:r>
              <w:rPr>
                <w:b/>
              </w:rPr>
              <w:t>Заступник директора Департаменту</w:t>
            </w:r>
          </w:p>
        </w:tc>
        <w:tc>
          <w:tcPr>
            <w:tcW w:w="1100" w:type="dxa"/>
          </w:tcPr>
          <w:p w14:paraId="642B00A7" w14:textId="77777777" w:rsidR="003E628A" w:rsidRDefault="003E628A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60C4F449" w14:textId="77777777" w:rsidR="003E628A" w:rsidRDefault="00000000">
            <w:r>
              <w:t xml:space="preserve">Руслан ЖИГИЛІЙ </w:t>
            </w:r>
          </w:p>
        </w:tc>
        <w:tc>
          <w:tcPr>
            <w:tcW w:w="1100" w:type="dxa"/>
            <w:gridSpan w:val="2"/>
          </w:tcPr>
          <w:p w14:paraId="7EDC8AC1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6DC40014" w14:textId="77777777" w:rsidR="003E628A" w:rsidRDefault="003E628A">
            <w:pPr>
              <w:pStyle w:val="EMPTYCELLSTYLE"/>
            </w:pPr>
          </w:p>
        </w:tc>
      </w:tr>
      <w:tr w:rsidR="003E628A" w14:paraId="41EB234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E84E031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3A998E6B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FF977D0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10763158" w14:textId="77777777" w:rsidR="003E628A" w:rsidRDefault="003E628A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214FBB16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04BA" w14:textId="77777777" w:rsidR="003E628A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FCDB" w14:textId="77777777" w:rsidR="003E628A" w:rsidRDefault="00000000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58DF3A9E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06D8B02B" w14:textId="77777777" w:rsidR="003E628A" w:rsidRDefault="003E628A">
            <w:pPr>
              <w:pStyle w:val="EMPTYCELLSTYLE"/>
            </w:pPr>
          </w:p>
        </w:tc>
      </w:tr>
      <w:tr w:rsidR="003E628A" w14:paraId="1509B8A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74B4794F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4A9EBFD6" w14:textId="77777777" w:rsidR="003E628A" w:rsidRDefault="003E628A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47326390" w14:textId="77777777" w:rsidR="003E628A" w:rsidRDefault="00000000">
            <w:r>
              <w:rPr>
                <w:b/>
              </w:rPr>
              <w:t>Заступник начальника  управління-начальник планово-фінансового відділу</w:t>
            </w:r>
          </w:p>
        </w:tc>
        <w:tc>
          <w:tcPr>
            <w:tcW w:w="1100" w:type="dxa"/>
          </w:tcPr>
          <w:p w14:paraId="73225796" w14:textId="77777777" w:rsidR="003E628A" w:rsidRDefault="003E628A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07871240" w14:textId="77777777" w:rsidR="003E628A" w:rsidRDefault="00000000">
            <w:r>
              <w:t>Олена ДЕРГАЙ</w:t>
            </w:r>
          </w:p>
        </w:tc>
        <w:tc>
          <w:tcPr>
            <w:tcW w:w="1100" w:type="dxa"/>
            <w:gridSpan w:val="2"/>
          </w:tcPr>
          <w:p w14:paraId="63D3E55C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5312D888" w14:textId="77777777" w:rsidR="003E628A" w:rsidRDefault="003E628A">
            <w:pPr>
              <w:pStyle w:val="EMPTYCELLSTYLE"/>
            </w:pPr>
          </w:p>
        </w:tc>
      </w:tr>
      <w:tr w:rsidR="003E628A" w14:paraId="32428F3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0FD4040" w14:textId="77777777" w:rsidR="003E628A" w:rsidRDefault="003E628A">
            <w:pPr>
              <w:pStyle w:val="EMPTYCELLSTYLE"/>
            </w:pPr>
          </w:p>
        </w:tc>
        <w:tc>
          <w:tcPr>
            <w:tcW w:w="700" w:type="dxa"/>
          </w:tcPr>
          <w:p w14:paraId="7E969477" w14:textId="77777777" w:rsidR="003E628A" w:rsidRDefault="003E628A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1CA826D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</w:tcPr>
          <w:p w14:paraId="00FA90B4" w14:textId="77777777" w:rsidR="003E628A" w:rsidRDefault="003E628A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278DFBAB" w14:textId="77777777" w:rsidR="003E628A" w:rsidRDefault="003E628A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A465" w14:textId="77777777" w:rsidR="003E628A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6A6E" w14:textId="77777777" w:rsidR="003E628A" w:rsidRDefault="00000000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296ED4D8" w14:textId="77777777" w:rsidR="003E628A" w:rsidRDefault="003E628A">
            <w:pPr>
              <w:pStyle w:val="EMPTYCELLSTYLE"/>
            </w:pPr>
          </w:p>
        </w:tc>
        <w:tc>
          <w:tcPr>
            <w:tcW w:w="400" w:type="dxa"/>
          </w:tcPr>
          <w:p w14:paraId="1BE81A38" w14:textId="77777777" w:rsidR="003E628A" w:rsidRDefault="003E628A">
            <w:pPr>
              <w:pStyle w:val="EMPTYCELLSTYLE"/>
            </w:pPr>
          </w:p>
        </w:tc>
      </w:tr>
    </w:tbl>
    <w:p w14:paraId="3E7D05A6" w14:textId="77777777" w:rsidR="004E5BC7" w:rsidRDefault="004E5BC7"/>
    <w:sectPr w:rsidR="004E5BC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A"/>
    <w:rsid w:val="003E628A"/>
    <w:rsid w:val="004E5BC7"/>
    <w:rsid w:val="00A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E3B7"/>
  <w15:docId w15:val="{32EBFB68-573C-4E28-ACFC-6C4E34B9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7631</Words>
  <Characters>4351</Characters>
  <Application>Microsoft Office Word</Application>
  <DocSecurity>0</DocSecurity>
  <Lines>36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k214-5</dc:creator>
  <cp:lastModifiedBy>Департамент Полтава</cp:lastModifiedBy>
  <cp:revision>2</cp:revision>
  <dcterms:created xsi:type="dcterms:W3CDTF">2024-03-07T08:42:00Z</dcterms:created>
  <dcterms:modified xsi:type="dcterms:W3CDTF">2024-03-07T08:42:00Z</dcterms:modified>
</cp:coreProperties>
</file>